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8B" w:rsidRPr="004B380F" w:rsidRDefault="0016458B" w:rsidP="00616A33">
      <w:pPr>
        <w:spacing w:beforeLines="50" w:before="156" w:afterLines="50" w:after="156"/>
        <w:ind w:firstLine="482"/>
        <w:jc w:val="center"/>
        <w:rPr>
          <w:b/>
          <w:sz w:val="36"/>
          <w:szCs w:val="36"/>
        </w:rPr>
      </w:pPr>
      <w:r w:rsidRPr="0045600E">
        <w:rPr>
          <w:rFonts w:hint="eastAsia"/>
          <w:b/>
          <w:sz w:val="36"/>
          <w:szCs w:val="36"/>
        </w:rPr>
        <w:t>数据</w:t>
      </w:r>
      <w:r>
        <w:rPr>
          <w:rFonts w:hint="eastAsia"/>
          <w:b/>
          <w:sz w:val="36"/>
          <w:szCs w:val="36"/>
        </w:rPr>
        <w:t>使用</w:t>
      </w:r>
      <w:r w:rsidRPr="0045600E">
        <w:rPr>
          <w:rFonts w:hint="eastAsia"/>
          <w:b/>
          <w:sz w:val="36"/>
          <w:szCs w:val="36"/>
        </w:rPr>
        <w:t>申请表</w:t>
      </w:r>
    </w:p>
    <w:tbl>
      <w:tblPr>
        <w:tblW w:w="8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2100"/>
        <w:gridCol w:w="2100"/>
        <w:gridCol w:w="2101"/>
      </w:tblGrid>
      <w:tr w:rsidR="0016458B" w:rsidRPr="00036343" w:rsidTr="001E23C7">
        <w:trPr>
          <w:cantSplit/>
          <w:trHeight w:val="607"/>
        </w:trPr>
        <w:tc>
          <w:tcPr>
            <w:tcW w:w="8466" w:type="dxa"/>
            <w:gridSpan w:val="4"/>
            <w:vAlign w:val="center"/>
          </w:tcPr>
          <w:p w:rsidR="0016458B" w:rsidRPr="00036343" w:rsidRDefault="00AF1AC1" w:rsidP="00AF1A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16458B" w:rsidRPr="00036343">
              <w:rPr>
                <w:rFonts w:hint="eastAsia"/>
                <w:b/>
                <w:sz w:val="24"/>
              </w:rPr>
              <w:t>信息</w:t>
            </w:r>
          </w:p>
        </w:tc>
      </w:tr>
      <w:tr w:rsidR="0016458B" w:rsidRPr="00036343" w:rsidTr="001E23C7">
        <w:trPr>
          <w:trHeight w:val="622"/>
        </w:trPr>
        <w:tc>
          <w:tcPr>
            <w:tcW w:w="2165" w:type="dxa"/>
            <w:vAlign w:val="center"/>
          </w:tcPr>
          <w:p w:rsidR="0016458B" w:rsidRPr="00036343" w:rsidRDefault="00D062B2" w:rsidP="001E23C7">
            <w:pPr>
              <w:jc w:val="center"/>
            </w:pPr>
            <w:r>
              <w:rPr>
                <w:rFonts w:hint="eastAsia"/>
              </w:rPr>
              <w:t>申请</w:t>
            </w:r>
            <w:r w:rsidR="0016458B" w:rsidRPr="00036343">
              <w:rPr>
                <w:rFonts w:hint="eastAsia"/>
              </w:rPr>
              <w:t>单位名称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</w:tr>
      <w:tr w:rsidR="0016458B" w:rsidRPr="00036343" w:rsidTr="001E23C7">
        <w:trPr>
          <w:trHeight w:val="616"/>
        </w:trPr>
        <w:tc>
          <w:tcPr>
            <w:tcW w:w="2165" w:type="dxa"/>
            <w:vAlign w:val="center"/>
          </w:tcPr>
          <w:p w:rsidR="0016458B" w:rsidRPr="00036343" w:rsidRDefault="00BD71B5" w:rsidP="00BD71B5">
            <w:pPr>
              <w:jc w:val="center"/>
            </w:pPr>
            <w:r w:rsidRPr="00036343">
              <w:rPr>
                <w:rFonts w:hint="eastAsia"/>
              </w:rPr>
              <w:t>申请用途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</w:tr>
      <w:tr w:rsidR="00BD71B5" w:rsidRPr="00036343" w:rsidTr="004B380F">
        <w:trPr>
          <w:trHeight w:val="618"/>
        </w:trPr>
        <w:tc>
          <w:tcPr>
            <w:tcW w:w="2165" w:type="dxa"/>
            <w:vAlign w:val="center"/>
          </w:tcPr>
          <w:p w:rsidR="00BD71B5" w:rsidRPr="00036343" w:rsidRDefault="00BD71B5" w:rsidP="00BD71B5">
            <w:pPr>
              <w:jc w:val="center"/>
            </w:pPr>
            <w:r>
              <w:rPr>
                <w:rFonts w:hint="eastAsia"/>
              </w:rPr>
              <w:t>需求</w:t>
            </w:r>
            <w:r w:rsidRPr="00036343">
              <w:rPr>
                <w:rFonts w:hint="eastAsia"/>
              </w:rPr>
              <w:t>数据</w:t>
            </w:r>
            <w:r>
              <w:rPr>
                <w:rFonts w:hint="eastAsia"/>
              </w:rPr>
              <w:t>范围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BD71B5" w:rsidRPr="00036343" w:rsidRDefault="00BD71B5" w:rsidP="001E23C7">
            <w:pPr>
              <w:jc w:val="center"/>
            </w:pPr>
          </w:p>
        </w:tc>
      </w:tr>
      <w:tr w:rsidR="0016458B" w:rsidRPr="00036343" w:rsidTr="004B380F">
        <w:trPr>
          <w:trHeight w:val="2705"/>
        </w:trPr>
        <w:tc>
          <w:tcPr>
            <w:tcW w:w="2165" w:type="dxa"/>
            <w:vAlign w:val="center"/>
          </w:tcPr>
          <w:p w:rsidR="003D07AE" w:rsidRDefault="003D07AE" w:rsidP="001E23C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需求数据的</w:t>
            </w:r>
          </w:p>
          <w:p w:rsidR="0016458B" w:rsidRPr="00036343" w:rsidRDefault="0016458B" w:rsidP="001E23C7">
            <w:pPr>
              <w:jc w:val="center"/>
            </w:pPr>
            <w:r w:rsidRPr="00036343">
              <w:rPr>
                <w:rFonts w:hint="eastAsia"/>
              </w:rPr>
              <w:t>基本信息项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</w:tr>
      <w:tr w:rsidR="0016458B" w:rsidRPr="00036343" w:rsidTr="001E23C7">
        <w:trPr>
          <w:trHeight w:val="572"/>
        </w:trPr>
        <w:tc>
          <w:tcPr>
            <w:tcW w:w="2165" w:type="dxa"/>
            <w:vAlign w:val="center"/>
          </w:tcPr>
          <w:p w:rsidR="0016458B" w:rsidRPr="00036343" w:rsidRDefault="004B380F" w:rsidP="001E23C7">
            <w:pPr>
              <w:jc w:val="center"/>
            </w:pPr>
            <w:r>
              <w:rPr>
                <w:rFonts w:hint="eastAsia"/>
              </w:rPr>
              <w:t>联系人</w:t>
            </w:r>
            <w:r w:rsidR="0016458B" w:rsidRPr="00036343">
              <w:rPr>
                <w:rFonts w:hint="eastAsia"/>
              </w:rPr>
              <w:t>姓名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6458B" w:rsidRPr="00036343" w:rsidRDefault="004B380F" w:rsidP="001E23C7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</w:tr>
      <w:tr w:rsidR="0016458B" w:rsidRPr="00036343" w:rsidTr="001E23C7">
        <w:trPr>
          <w:trHeight w:val="608"/>
        </w:trPr>
        <w:tc>
          <w:tcPr>
            <w:tcW w:w="2165" w:type="dxa"/>
            <w:vAlign w:val="center"/>
          </w:tcPr>
          <w:p w:rsidR="0016458B" w:rsidRPr="00036343" w:rsidRDefault="0016458B" w:rsidP="001E23C7">
            <w:pPr>
              <w:jc w:val="center"/>
            </w:pPr>
            <w:r w:rsidRPr="00036343">
              <w:rPr>
                <w:rFonts w:hint="eastAsia"/>
              </w:rPr>
              <w:t>电子邮箱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6458B" w:rsidRPr="00036343" w:rsidRDefault="00BE778A" w:rsidP="001E23C7">
            <w:pPr>
              <w:jc w:val="center"/>
            </w:pPr>
            <w:r>
              <w:rPr>
                <w:rFonts w:hint="eastAsia"/>
              </w:rPr>
              <w:t>移动</w:t>
            </w:r>
            <w:bookmarkStart w:id="0" w:name="_GoBack"/>
            <w:bookmarkEnd w:id="0"/>
            <w:r w:rsidR="0016458B" w:rsidRPr="00036343">
              <w:rPr>
                <w:rFonts w:hint="eastAsia"/>
              </w:rPr>
              <w:t>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6458B" w:rsidRPr="00036343" w:rsidRDefault="0016458B" w:rsidP="001E23C7">
            <w:pPr>
              <w:jc w:val="center"/>
            </w:pPr>
          </w:p>
        </w:tc>
      </w:tr>
      <w:tr w:rsidR="0016458B" w:rsidRPr="00036343" w:rsidTr="001E23C7">
        <w:trPr>
          <w:cantSplit/>
          <w:trHeight w:val="1551"/>
        </w:trPr>
        <w:tc>
          <w:tcPr>
            <w:tcW w:w="8466" w:type="dxa"/>
            <w:gridSpan w:val="4"/>
          </w:tcPr>
          <w:p w:rsidR="0016458B" w:rsidRPr="00036343" w:rsidRDefault="0016458B" w:rsidP="001E23C7">
            <w:pPr>
              <w:rPr>
                <w:szCs w:val="21"/>
              </w:rPr>
            </w:pPr>
            <w:r w:rsidRPr="00036343">
              <w:rPr>
                <w:rFonts w:hint="eastAsia"/>
                <w:szCs w:val="21"/>
              </w:rPr>
              <w:t>申请单位审批意见：</w:t>
            </w:r>
          </w:p>
          <w:p w:rsidR="0016458B" w:rsidRPr="00036343" w:rsidRDefault="0016458B" w:rsidP="001E23C7">
            <w:pPr>
              <w:rPr>
                <w:szCs w:val="21"/>
              </w:rPr>
            </w:pPr>
          </w:p>
          <w:p w:rsidR="0016458B" w:rsidRPr="00036343" w:rsidRDefault="0016458B" w:rsidP="001E23C7">
            <w:pPr>
              <w:rPr>
                <w:szCs w:val="21"/>
              </w:rPr>
            </w:pPr>
          </w:p>
          <w:p w:rsidR="0016458B" w:rsidRPr="00036343" w:rsidRDefault="0016458B" w:rsidP="001E23C7">
            <w:pPr>
              <w:rPr>
                <w:szCs w:val="21"/>
              </w:rPr>
            </w:pPr>
          </w:p>
          <w:p w:rsidR="0016458B" w:rsidRPr="00036343" w:rsidRDefault="0016458B" w:rsidP="001E23C7">
            <w:pPr>
              <w:rPr>
                <w:sz w:val="24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4B380F" w:rsidRPr="00036343" w:rsidTr="004B380F">
        <w:trPr>
          <w:cantSplit/>
          <w:trHeight w:val="618"/>
        </w:trPr>
        <w:tc>
          <w:tcPr>
            <w:tcW w:w="8466" w:type="dxa"/>
            <w:gridSpan w:val="4"/>
            <w:vAlign w:val="center"/>
          </w:tcPr>
          <w:p w:rsidR="004B380F" w:rsidRDefault="00CB2152" w:rsidP="004B380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数据生产</w:t>
            </w:r>
            <w:r w:rsidR="004B380F">
              <w:rPr>
                <w:rFonts w:hint="eastAsia"/>
                <w:b/>
                <w:sz w:val="24"/>
              </w:rPr>
              <w:t>单位意见</w:t>
            </w:r>
          </w:p>
        </w:tc>
      </w:tr>
      <w:tr w:rsidR="0016458B" w:rsidRPr="00036343" w:rsidTr="001E23C7">
        <w:trPr>
          <w:cantSplit/>
          <w:trHeight w:val="1685"/>
        </w:trPr>
        <w:tc>
          <w:tcPr>
            <w:tcW w:w="8466" w:type="dxa"/>
            <w:gridSpan w:val="4"/>
          </w:tcPr>
          <w:p w:rsidR="0016458B" w:rsidRPr="00036343" w:rsidRDefault="00CB2152" w:rsidP="001E23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数据生产</w:t>
            </w:r>
            <w:r w:rsidR="0016458B">
              <w:rPr>
                <w:rFonts w:hint="eastAsia"/>
                <w:szCs w:val="21"/>
              </w:rPr>
              <w:t>单位</w:t>
            </w:r>
            <w:r w:rsidR="0016458B" w:rsidRPr="00036343">
              <w:rPr>
                <w:rFonts w:hint="eastAsia"/>
                <w:szCs w:val="21"/>
              </w:rPr>
              <w:t>审批意见：</w:t>
            </w:r>
          </w:p>
          <w:p w:rsidR="0016458B" w:rsidRPr="00036343" w:rsidRDefault="0016458B" w:rsidP="001E23C7"/>
          <w:p w:rsidR="0016458B" w:rsidRPr="00036343" w:rsidRDefault="0016458B" w:rsidP="001E23C7"/>
          <w:p w:rsidR="0016458B" w:rsidRPr="00036343" w:rsidRDefault="0016458B" w:rsidP="001E23C7"/>
          <w:p w:rsidR="0016458B" w:rsidRPr="00036343" w:rsidRDefault="0016458B" w:rsidP="001E23C7">
            <w:pPr>
              <w:rPr>
                <w:sz w:val="24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rPr>
                <w:rFonts w:hint="eastAsia"/>
              </w:rPr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16458B" w:rsidRPr="00036343" w:rsidTr="001E23C7">
        <w:trPr>
          <w:cantSplit/>
          <w:trHeight w:val="2171"/>
        </w:trPr>
        <w:tc>
          <w:tcPr>
            <w:tcW w:w="8466" w:type="dxa"/>
            <w:gridSpan w:val="4"/>
          </w:tcPr>
          <w:p w:rsidR="0016458B" w:rsidRPr="00036343" w:rsidRDefault="0016458B" w:rsidP="001E23C7">
            <w:pPr>
              <w:spacing w:line="300" w:lineRule="exact"/>
            </w:pPr>
            <w:r w:rsidRPr="00036343">
              <w:rPr>
                <w:rFonts w:hint="eastAsia"/>
              </w:rPr>
              <w:t>说明：</w:t>
            </w:r>
          </w:p>
          <w:p w:rsidR="0016458B" w:rsidRPr="0016458B" w:rsidRDefault="0016458B" w:rsidP="001E23C7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/>
                <w:szCs w:val="21"/>
              </w:rPr>
              <w:t>所有数据须有数据生产部门负责权限管理并保证数据的真实准确。</w:t>
            </w:r>
          </w:p>
          <w:p w:rsidR="0016458B" w:rsidRPr="00036343" w:rsidRDefault="0016458B" w:rsidP="001E23C7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/>
                <w:szCs w:val="21"/>
              </w:rPr>
              <w:t>信息化办在获得数据生产部门的授权后</w:t>
            </w:r>
            <w:r>
              <w:rPr>
                <w:rFonts w:hint="eastAsia"/>
              </w:rPr>
              <w:t>将数据提供给数据需求部门。</w:t>
            </w:r>
          </w:p>
          <w:p w:rsidR="0016458B" w:rsidRPr="00036343" w:rsidRDefault="0016458B" w:rsidP="001E23C7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hint="eastAsia"/>
                <w:szCs w:val="21"/>
              </w:rPr>
              <w:t>信息化办</w:t>
            </w:r>
            <w:r w:rsidRPr="00036343">
              <w:rPr>
                <w:rFonts w:hint="eastAsia"/>
              </w:rPr>
              <w:t>为我校各单位提供统一的数据交换接口，申请数据获取的单位不得将获取数据传播给其他单位使用。</w:t>
            </w:r>
          </w:p>
          <w:p w:rsidR="0016458B" w:rsidRPr="00036343" w:rsidRDefault="0016458B" w:rsidP="001E23C7">
            <w:pPr>
              <w:numPr>
                <w:ilvl w:val="0"/>
                <w:numId w:val="1"/>
              </w:numPr>
              <w:spacing w:line="300" w:lineRule="exact"/>
            </w:pPr>
            <w:r w:rsidRPr="00036343">
              <w:rPr>
                <w:rFonts w:hint="eastAsia"/>
              </w:rPr>
              <w:t>学校数据信息主要用于教学、科研、管理、后勤服务等，申请数据获取的单位不得将数据信息用于申请用途外的活动。</w:t>
            </w:r>
          </w:p>
          <w:p w:rsidR="0016458B" w:rsidRPr="00036343" w:rsidRDefault="0016458B" w:rsidP="001E23C7">
            <w:pPr>
              <w:numPr>
                <w:ilvl w:val="0"/>
                <w:numId w:val="1"/>
              </w:numPr>
              <w:spacing w:line="300" w:lineRule="exact"/>
            </w:pPr>
            <w:r w:rsidRPr="00036343">
              <w:rPr>
                <w:rFonts w:hint="eastAsia"/>
              </w:rPr>
              <w:t>违反上述约定，申请单位将负相关责任。</w:t>
            </w:r>
          </w:p>
        </w:tc>
      </w:tr>
    </w:tbl>
    <w:p w:rsidR="0016458B" w:rsidRPr="003D07AE" w:rsidRDefault="0016458B" w:rsidP="0016458B"/>
    <w:sectPr w:rsidR="0016458B" w:rsidRPr="003D0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17" w:rsidRDefault="00084A17" w:rsidP="00BD71B5">
      <w:r>
        <w:separator/>
      </w:r>
    </w:p>
  </w:endnote>
  <w:endnote w:type="continuationSeparator" w:id="0">
    <w:p w:rsidR="00084A17" w:rsidRDefault="00084A17" w:rsidP="00B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17" w:rsidRDefault="00084A17" w:rsidP="00BD71B5">
      <w:r>
        <w:separator/>
      </w:r>
    </w:p>
  </w:footnote>
  <w:footnote w:type="continuationSeparator" w:id="0">
    <w:p w:rsidR="00084A17" w:rsidRDefault="00084A17" w:rsidP="00BD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8B"/>
    <w:rsid w:val="00084A17"/>
    <w:rsid w:val="0016458B"/>
    <w:rsid w:val="00287596"/>
    <w:rsid w:val="00370A24"/>
    <w:rsid w:val="003D07AE"/>
    <w:rsid w:val="004B380F"/>
    <w:rsid w:val="00616A33"/>
    <w:rsid w:val="00703808"/>
    <w:rsid w:val="00AF1AC1"/>
    <w:rsid w:val="00BD71B5"/>
    <w:rsid w:val="00BE778A"/>
    <w:rsid w:val="00CB2152"/>
    <w:rsid w:val="00D062B2"/>
    <w:rsid w:val="00D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1B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1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1B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1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>WORKGROUP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侯英哲</dc:creator>
  <cp:lastModifiedBy>Windows 用户</cp:lastModifiedBy>
  <cp:revision>11</cp:revision>
  <dcterms:created xsi:type="dcterms:W3CDTF">2014-01-02T01:42:00Z</dcterms:created>
  <dcterms:modified xsi:type="dcterms:W3CDTF">2014-01-02T06:00:00Z</dcterms:modified>
</cp:coreProperties>
</file>